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33C" w:rsidRDefault="00CC22E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1285875</wp:posOffset>
                </wp:positionH>
                <wp:positionV relativeFrom="paragraph">
                  <wp:posOffset>-285750</wp:posOffset>
                </wp:positionV>
                <wp:extent cx="4038600" cy="2952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22ED" w:rsidRDefault="00CC22ED" w:rsidP="00CC22ED">
                            <w:pPr>
                              <w:jc w:val="center"/>
                            </w:pPr>
                            <w:r>
                              <w:t xml:space="preserve">Дорисуй цветы и </w:t>
                            </w:r>
                            <w:r w:rsidR="00226E2C">
                              <w:t>раскрась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01.25pt;margin-top:-22.5pt;width:318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" fillcolor="white [3201]" strokecolor="black [3213]" strokeweight="1pt">
                <v:textbox>
                  <w:txbxContent>
                    <w:p w:rsidR="00CC22ED" w:rsidRDefault="00CC22ED" w:rsidP="00CC22ED">
                      <w:pPr>
                        <w:jc w:val="center"/>
                      </w:pPr>
                      <w:r>
                        <w:t xml:space="preserve">Дорисуй цветы и </w:t>
                      </w:r>
                      <w:r w:rsidR="00226E2C">
                        <w:t>раскрась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A084D5F" wp14:editId="1474364D">
            <wp:extent cx="6667500" cy="5600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2ED" w:rsidRDefault="00CC22ED">
      <w:r>
        <w:rPr>
          <w:noProof/>
        </w:rPr>
        <w:drawing>
          <wp:inline distT="0" distB="0" distL="0" distR="0" wp14:anchorId="28C3F476" wp14:editId="5B5FED5D">
            <wp:extent cx="6591299" cy="39624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592" cy="397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2ED" w:rsidRDefault="00226E2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6267450" cy="2857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E2C" w:rsidRDefault="00226E2C" w:rsidP="00226E2C">
                            <w:pPr>
                              <w:jc w:val="center"/>
                            </w:pPr>
                            <w:r>
                              <w:t xml:space="preserve">Обвести черным </w:t>
                            </w:r>
                            <w:proofErr w:type="gramStart"/>
                            <w:r>
                              <w:t>карандашом .</w:t>
                            </w:r>
                            <w:proofErr w:type="gramEnd"/>
                            <w:r>
                              <w:t xml:space="preserve"> Раскрасить восковыми. Задание сложное ( добиваться </w:t>
                            </w:r>
                            <w:r>
                              <w:t>аккуратности)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margin-left:442.3pt;margin-top:-24.75pt;width:493.5pt;height:22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" fillcolor="white [3212]" strokecolor="#70ad47 [3209]" strokeweight="1pt">
                <v:textbox>
                  <w:txbxContent>
                    <w:p w:rsidR="00226E2C" w:rsidRDefault="00226E2C" w:rsidP="00226E2C">
                      <w:pPr>
                        <w:jc w:val="center"/>
                      </w:pPr>
                      <w:r>
                        <w:t xml:space="preserve">Обвести черным </w:t>
                      </w:r>
                      <w:proofErr w:type="gramStart"/>
                      <w:r>
                        <w:t>карандашом .</w:t>
                      </w:r>
                      <w:proofErr w:type="gramEnd"/>
                      <w:r>
                        <w:t xml:space="preserve"> Раскрасить восковыми. Задание сложное ( добиваться </w:t>
                      </w:r>
                      <w:r>
                        <w:t>аккуратности)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C22ED">
        <w:rPr>
          <w:noProof/>
        </w:rPr>
        <w:drawing>
          <wp:inline distT="0" distB="0" distL="0" distR="0" wp14:anchorId="20435E2F" wp14:editId="5380F422">
            <wp:extent cx="6645910" cy="9638130"/>
            <wp:effectExtent l="38100" t="38100" r="40640" b="393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381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CC22ED" w:rsidRDefault="00CC22ED"/>
    <w:p w:rsidR="00CC22ED" w:rsidRDefault="00CC22ED"/>
    <w:p w:rsidR="00CC22ED" w:rsidRDefault="00CC22ED"/>
    <w:p w:rsidR="00CC22ED" w:rsidRDefault="00CC22ED"/>
    <w:p w:rsidR="00CC22ED" w:rsidRDefault="00CC22ED"/>
    <w:p w:rsidR="00CC22ED" w:rsidRDefault="00CC22ED"/>
    <w:p w:rsidR="00CC22ED" w:rsidRDefault="00CC22ED"/>
    <w:sectPr w:rsidR="00CC22ED" w:rsidSect="00CC22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ED"/>
    <w:rsid w:val="00226E2C"/>
    <w:rsid w:val="003A433C"/>
    <w:rsid w:val="00CC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67B58"/>
  <w15:chartTrackingRefBased/>
  <w15:docId w15:val="{987F9C70-D7C7-4CD7-8A42-F53B8666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2020-04-24T20:06:00Z</dcterms:created>
  <dcterms:modified xsi:type="dcterms:W3CDTF">2020-04-24T20:19:00Z</dcterms:modified>
</cp:coreProperties>
</file>